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272375">
        <w:rPr>
          <w:rFonts w:ascii="Arial" w:hAnsi="Arial" w:cs="Arial"/>
          <w:b/>
          <w:lang w:val="es-MX"/>
        </w:rPr>
        <w:t>No.087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E61C19" w:rsidRPr="000755EC" w:rsidRDefault="00272375" w:rsidP="000755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MX"/>
        </w:rPr>
        <w:t>A</w:t>
      </w:r>
      <w:proofErr w:type="spellStart"/>
      <w:r>
        <w:rPr>
          <w:rFonts w:ascii="Arial" w:hAnsi="Arial" w:cs="Arial"/>
          <w:b/>
          <w:sz w:val="28"/>
          <w:szCs w:val="20"/>
          <w:lang w:val="es-ES_tradnl"/>
        </w:rPr>
        <w:t>lcalde</w:t>
      </w:r>
      <w:proofErr w:type="spellEnd"/>
      <w:r>
        <w:rPr>
          <w:rFonts w:ascii="Arial" w:hAnsi="Arial" w:cs="Arial"/>
          <w:b/>
          <w:sz w:val="28"/>
          <w:szCs w:val="20"/>
          <w:lang w:val="es-ES_tradnl"/>
        </w:rPr>
        <w:t xml:space="preserve"> de P</w:t>
      </w:r>
      <w:r w:rsidRPr="00272375">
        <w:rPr>
          <w:rFonts w:ascii="Arial" w:hAnsi="Arial" w:cs="Arial"/>
          <w:b/>
          <w:sz w:val="28"/>
          <w:szCs w:val="20"/>
          <w:lang w:val="es-ES_tradnl"/>
        </w:rPr>
        <w:t>asto dio negativo en prueba especializada de COVID-19</w:t>
      </w:r>
    </w:p>
    <w:p w:rsidR="00F93897" w:rsidRPr="00F4500A" w:rsidRDefault="00272375" w:rsidP="00272375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72375">
        <w:rPr>
          <w:rFonts w:ascii="Arial" w:hAnsi="Arial" w:cs="Arial"/>
          <w:i/>
          <w:szCs w:val="20"/>
          <w:lang w:val="es-ES_tradnl"/>
        </w:rPr>
        <w:t>El mandatario Germán Chamorro de la Rosa envió un mensaje de tranquilidad e indicó que la Alcaldía seguirá redoblando todos los esfuerzos y acciones contra la pandemia.</w:t>
      </w:r>
      <w:bookmarkStart w:id="0" w:name="_GoBack"/>
      <w:bookmarkEnd w:id="0"/>
    </w:p>
    <w:p w:rsidR="00F4500A" w:rsidRPr="00F4500A" w:rsidRDefault="00F4500A" w:rsidP="00F4500A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72375" w:rsidRPr="00272375" w:rsidRDefault="00EA669D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150688">
        <w:rPr>
          <w:rFonts w:ascii="Arial" w:hAnsi="Arial" w:cs="Arial"/>
          <w:b/>
          <w:sz w:val="24"/>
          <w:szCs w:val="24"/>
          <w:lang w:val="es-CO"/>
        </w:rPr>
        <w:t>10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 xml:space="preserve">. </w:t>
      </w:r>
      <w:r w:rsidR="004918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72375" w:rsidRPr="00272375">
        <w:rPr>
          <w:rFonts w:ascii="Arial" w:hAnsi="Arial" w:cs="Arial"/>
          <w:sz w:val="24"/>
          <w:szCs w:val="24"/>
          <w:lang w:val="es-CO"/>
        </w:rPr>
        <w:t>El Alcalde de Pasto, Germán Chamorro de la Rosa, arrojó negativo para Covid-19 en un examen especializado practicado en las últimas horas y cuyo resultado se conoció el día de hoy.</w:t>
      </w: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72375">
        <w:rPr>
          <w:rFonts w:ascii="Arial" w:hAnsi="Arial" w:cs="Arial"/>
          <w:sz w:val="24"/>
          <w:szCs w:val="24"/>
          <w:lang w:val="es-CO"/>
        </w:rPr>
        <w:t>Esta prueba definitiva desvirtúa el dictamen de un test básico efectuado hace dos semanas. Así las cosas y con los resultados en mano, el propio mandatario municipal recalcó que se encuentra en perfectas condiciones de salud.</w:t>
      </w: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72375">
        <w:rPr>
          <w:rFonts w:ascii="Arial" w:hAnsi="Arial" w:cs="Arial"/>
          <w:sz w:val="24"/>
          <w:szCs w:val="24"/>
          <w:lang w:val="es-CO"/>
        </w:rPr>
        <w:t>En medio de este anuncio, el Alcalde manifestó que se afianzarán las jornadas de entrega de mercados a las familias más vulnerables, la logística para los pagos de los subsidios sociales, los controles de precios y ‘pico cédula’, la protección de los animales en situación de calle, las desinfecciones de espacios públicos, entre otras actividades dispuestas para hacerle frente a la emergencia.</w:t>
      </w: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72375">
        <w:rPr>
          <w:rFonts w:ascii="Arial" w:hAnsi="Arial" w:cs="Arial"/>
          <w:sz w:val="24"/>
          <w:szCs w:val="24"/>
          <w:lang w:val="es-CO"/>
        </w:rPr>
        <w:t xml:space="preserve">De igual forma, destacó el trabajo de la Secretaría de Salud en articulación con el gobierno departamental y nacional para el fortalecimiento del sector a fin de agilizar la capacidad de respuesta ante cualquier contingencia. </w:t>
      </w: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72375" w:rsidRPr="00272375" w:rsidRDefault="00272375" w:rsidP="002723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72375">
        <w:rPr>
          <w:rFonts w:ascii="Arial" w:hAnsi="Arial" w:cs="Arial"/>
          <w:sz w:val="24"/>
          <w:szCs w:val="24"/>
          <w:lang w:val="es-CO"/>
        </w:rPr>
        <w:t>Por último, reiteró el llamado a la ciudadanía para que se mantenga en aislamiento obligatorio así como el acatamiento a todas las recomendaciones de salud y enfatizó que con solidaridad y unidad se logrará superar este momento complejo para la región y el mundo.</w:t>
      </w:r>
    </w:p>
    <w:p w:rsidR="00915150" w:rsidRPr="00272375" w:rsidRDefault="00915150" w:rsidP="00272375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CO"/>
        </w:rPr>
      </w:pPr>
    </w:p>
    <w:p w:rsidR="004918E9" w:rsidRPr="00752DD2" w:rsidRDefault="004918E9" w:rsidP="00F4500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4918E9" w:rsidRPr="00752D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D9" w:rsidRDefault="000A23D9" w:rsidP="00E53254">
      <w:pPr>
        <w:spacing w:after="0" w:line="240" w:lineRule="auto"/>
      </w:pPr>
      <w:r>
        <w:separator/>
      </w:r>
    </w:p>
  </w:endnote>
  <w:endnote w:type="continuationSeparator" w:id="0">
    <w:p w:rsidR="000A23D9" w:rsidRDefault="000A23D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D9" w:rsidRDefault="000A23D9" w:rsidP="00E53254">
      <w:pPr>
        <w:spacing w:after="0" w:line="240" w:lineRule="auto"/>
      </w:pPr>
      <w:r>
        <w:separator/>
      </w:r>
    </w:p>
  </w:footnote>
  <w:footnote w:type="continuationSeparator" w:id="0">
    <w:p w:rsidR="000A23D9" w:rsidRDefault="000A23D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23D9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0688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773"/>
    <w:rsid w:val="001B070E"/>
    <w:rsid w:val="001B1B16"/>
    <w:rsid w:val="001C2203"/>
    <w:rsid w:val="001C3B59"/>
    <w:rsid w:val="001D1E07"/>
    <w:rsid w:val="001D1EC9"/>
    <w:rsid w:val="001E415E"/>
    <w:rsid w:val="001E4AD6"/>
    <w:rsid w:val="001F41A0"/>
    <w:rsid w:val="001F4706"/>
    <w:rsid w:val="002048EB"/>
    <w:rsid w:val="00207D69"/>
    <w:rsid w:val="00220196"/>
    <w:rsid w:val="00225B3F"/>
    <w:rsid w:val="002356B1"/>
    <w:rsid w:val="002456EB"/>
    <w:rsid w:val="00253F38"/>
    <w:rsid w:val="00264508"/>
    <w:rsid w:val="00264A8D"/>
    <w:rsid w:val="00272375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35BB"/>
    <w:rsid w:val="00361BEF"/>
    <w:rsid w:val="00367A47"/>
    <w:rsid w:val="003B324C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7503"/>
    <w:rsid w:val="00654214"/>
    <w:rsid w:val="00661F81"/>
    <w:rsid w:val="00667221"/>
    <w:rsid w:val="0067255C"/>
    <w:rsid w:val="00693AB8"/>
    <w:rsid w:val="00695186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445B"/>
    <w:rsid w:val="008D579F"/>
    <w:rsid w:val="008D762F"/>
    <w:rsid w:val="00915150"/>
    <w:rsid w:val="0091652B"/>
    <w:rsid w:val="00945682"/>
    <w:rsid w:val="00947882"/>
    <w:rsid w:val="00953B85"/>
    <w:rsid w:val="009610D4"/>
    <w:rsid w:val="00971B59"/>
    <w:rsid w:val="00975AFC"/>
    <w:rsid w:val="00975B48"/>
    <w:rsid w:val="009864C8"/>
    <w:rsid w:val="00991BBF"/>
    <w:rsid w:val="009A282F"/>
    <w:rsid w:val="009B1C30"/>
    <w:rsid w:val="009B6F26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4286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ADC"/>
    <w:rsid w:val="00BA7266"/>
    <w:rsid w:val="00BB0570"/>
    <w:rsid w:val="00BB4AA1"/>
    <w:rsid w:val="00BB66AD"/>
    <w:rsid w:val="00BD12BB"/>
    <w:rsid w:val="00BE6DCC"/>
    <w:rsid w:val="00BF3D7C"/>
    <w:rsid w:val="00C17B0F"/>
    <w:rsid w:val="00C22082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565"/>
    <w:rsid w:val="00D30768"/>
    <w:rsid w:val="00D417B0"/>
    <w:rsid w:val="00D42CE3"/>
    <w:rsid w:val="00D43967"/>
    <w:rsid w:val="00D53EEB"/>
    <w:rsid w:val="00D556BC"/>
    <w:rsid w:val="00D57624"/>
    <w:rsid w:val="00D70A82"/>
    <w:rsid w:val="00D818C8"/>
    <w:rsid w:val="00D93232"/>
    <w:rsid w:val="00D97253"/>
    <w:rsid w:val="00DA2E68"/>
    <w:rsid w:val="00DA46FD"/>
    <w:rsid w:val="00DB6409"/>
    <w:rsid w:val="00DB6DED"/>
    <w:rsid w:val="00DC196A"/>
    <w:rsid w:val="00DC2D53"/>
    <w:rsid w:val="00DC51C0"/>
    <w:rsid w:val="00DF68B4"/>
    <w:rsid w:val="00E15A81"/>
    <w:rsid w:val="00E222BB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4500A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29</cp:revision>
  <dcterms:created xsi:type="dcterms:W3CDTF">2020-03-13T23:53:00Z</dcterms:created>
  <dcterms:modified xsi:type="dcterms:W3CDTF">2020-04-10T23:12:00Z</dcterms:modified>
</cp:coreProperties>
</file>